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1F9D" w14:textId="77777777" w:rsidR="005252B8" w:rsidRDefault="005252B8" w:rsidP="00C84B89">
      <w:pPr>
        <w:jc w:val="both"/>
        <w:rPr>
          <w:sz w:val="24"/>
          <w:szCs w:val="24"/>
        </w:rPr>
      </w:pPr>
    </w:p>
    <w:p w14:paraId="77E540F3" w14:textId="77777777" w:rsidR="004A54CE" w:rsidRDefault="004A54CE" w:rsidP="00C84B89">
      <w:pPr>
        <w:jc w:val="both"/>
        <w:rPr>
          <w:sz w:val="24"/>
          <w:szCs w:val="24"/>
        </w:rPr>
      </w:pPr>
    </w:p>
    <w:p w14:paraId="2627CB83" w14:textId="77777777" w:rsidR="004A54CE" w:rsidRDefault="004A54CE" w:rsidP="00C84B89">
      <w:pPr>
        <w:jc w:val="both"/>
        <w:rPr>
          <w:sz w:val="24"/>
          <w:szCs w:val="24"/>
        </w:rPr>
      </w:pPr>
    </w:p>
    <w:p w14:paraId="0FE546B1" w14:textId="77777777" w:rsidR="004A54CE" w:rsidRDefault="004A54CE" w:rsidP="00C84B89">
      <w:pPr>
        <w:jc w:val="both"/>
        <w:rPr>
          <w:sz w:val="24"/>
          <w:szCs w:val="24"/>
        </w:rPr>
      </w:pPr>
    </w:p>
    <w:p w14:paraId="135A4672" w14:textId="77777777" w:rsidR="00F77C30" w:rsidRDefault="00F77C30" w:rsidP="00C84B89">
      <w:pPr>
        <w:jc w:val="both"/>
        <w:rPr>
          <w:sz w:val="24"/>
          <w:szCs w:val="24"/>
        </w:rPr>
      </w:pPr>
    </w:p>
    <w:p w14:paraId="71092877" w14:textId="77777777" w:rsidR="00F77C30" w:rsidRDefault="00F77C30" w:rsidP="00C84B89">
      <w:pPr>
        <w:jc w:val="both"/>
        <w:rPr>
          <w:sz w:val="24"/>
          <w:szCs w:val="24"/>
        </w:rPr>
      </w:pPr>
    </w:p>
    <w:p w14:paraId="614B983A" w14:textId="77777777" w:rsidR="00F77C30" w:rsidRDefault="00F77C30" w:rsidP="00C84B89">
      <w:pPr>
        <w:jc w:val="both"/>
        <w:rPr>
          <w:sz w:val="24"/>
          <w:szCs w:val="24"/>
        </w:rPr>
      </w:pPr>
    </w:p>
    <w:p w14:paraId="470AB283" w14:textId="07624DB4" w:rsidR="004A54CE" w:rsidRDefault="004A54CE" w:rsidP="00C84B89">
      <w:pPr>
        <w:jc w:val="both"/>
        <w:rPr>
          <w:sz w:val="24"/>
          <w:szCs w:val="24"/>
        </w:rPr>
      </w:pPr>
      <w:r>
        <w:rPr>
          <w:sz w:val="24"/>
          <w:szCs w:val="24"/>
        </w:rPr>
        <w:t>Modello di documentazione rilasciato ai sensi del Decreto del 14 aprile 2016</w:t>
      </w:r>
      <w:r w:rsidR="007E18C8">
        <w:rPr>
          <w:sz w:val="24"/>
          <w:szCs w:val="24"/>
        </w:rPr>
        <w:t>, n.111 del Ministero dei Beni e delle Attività Culturali e del Turismo – Regolamento recante modifiche al Decreto 11 dicembre 1997, n.507, concernente le norme per l’istituzione del biglietto di ingresso ai monumenti, musei, gallerie, scavi, parchi e giardini monumentali (G.U. n. 145 del 23.6.2016)</w:t>
      </w:r>
    </w:p>
    <w:p w14:paraId="65808DF9" w14:textId="77777777" w:rsidR="007E18C8" w:rsidRDefault="007E18C8" w:rsidP="00C84B89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25"/>
        <w:gridCol w:w="10"/>
        <w:gridCol w:w="51"/>
        <w:gridCol w:w="232"/>
        <w:gridCol w:w="33"/>
        <w:gridCol w:w="159"/>
        <w:gridCol w:w="177"/>
        <w:gridCol w:w="9"/>
        <w:gridCol w:w="381"/>
        <w:gridCol w:w="283"/>
        <w:gridCol w:w="292"/>
        <w:gridCol w:w="17"/>
        <w:gridCol w:w="258"/>
        <w:gridCol w:w="40"/>
        <w:gridCol w:w="386"/>
        <w:gridCol w:w="70"/>
        <w:gridCol w:w="283"/>
        <w:gridCol w:w="355"/>
        <w:gridCol w:w="101"/>
        <w:gridCol w:w="283"/>
        <w:gridCol w:w="696"/>
        <w:gridCol w:w="538"/>
        <w:gridCol w:w="456"/>
        <w:gridCol w:w="283"/>
        <w:gridCol w:w="342"/>
        <w:gridCol w:w="114"/>
        <w:gridCol w:w="350"/>
        <w:gridCol w:w="701"/>
        <w:gridCol w:w="336"/>
        <w:gridCol w:w="200"/>
        <w:gridCol w:w="219"/>
        <w:gridCol w:w="456"/>
        <w:gridCol w:w="285"/>
        <w:gridCol w:w="171"/>
        <w:gridCol w:w="285"/>
        <w:gridCol w:w="99"/>
        <w:gridCol w:w="185"/>
        <w:gridCol w:w="335"/>
        <w:gridCol w:w="363"/>
      </w:tblGrid>
      <w:tr w:rsidR="00C251DF" w14:paraId="5CA8518F" w14:textId="77777777" w:rsidTr="00C251DF"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74DAF08D" w14:textId="15C9F00E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0E4B3AF3" w14:textId="374A2333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378" w:type="dxa"/>
            <w:gridSpan w:val="4"/>
            <w:tcBorders>
              <w:bottom w:val="single" w:sz="4" w:space="0" w:color="auto"/>
            </w:tcBorders>
          </w:tcPr>
          <w:p w14:paraId="77213B24" w14:textId="7F0AF5F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3" w:type="dxa"/>
            <w:gridSpan w:val="4"/>
          </w:tcPr>
          <w:p w14:paraId="50E6BD20" w14:textId="158DBDB1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</w:p>
        </w:tc>
        <w:tc>
          <w:tcPr>
            <w:tcW w:w="4555" w:type="dxa"/>
            <w:gridSpan w:val="15"/>
            <w:tcBorders>
              <w:bottom w:val="single" w:sz="4" w:space="0" w:color="auto"/>
            </w:tcBorders>
          </w:tcPr>
          <w:p w14:paraId="3EF267F1" w14:textId="628AFD5D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748A50EE" w14:textId="5CCE98C5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nat</w:t>
            </w:r>
            <w:proofErr w:type="spellEnd"/>
          </w:p>
        </w:tc>
        <w:tc>
          <w:tcPr>
            <w:tcW w:w="336" w:type="dxa"/>
            <w:tcBorders>
              <w:bottom w:val="single" w:sz="4" w:space="0" w:color="auto"/>
            </w:tcBorders>
          </w:tcPr>
          <w:p w14:paraId="5BEAB7B1" w14:textId="0926C3B6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9" w:type="dxa"/>
            <w:gridSpan w:val="2"/>
          </w:tcPr>
          <w:p w14:paraId="5695FB22" w14:textId="445938F2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il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084200C" w14:textId="332D3B92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5" w:type="dxa"/>
          </w:tcPr>
          <w:p w14:paraId="17CE618D" w14:textId="413F5188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56" w:type="dxa"/>
            <w:gridSpan w:val="2"/>
            <w:tcBorders>
              <w:bottom w:val="single" w:sz="4" w:space="0" w:color="auto"/>
            </w:tcBorders>
          </w:tcPr>
          <w:p w14:paraId="638114FE" w14:textId="360A5374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6A0F4C02" w14:textId="607B868D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698" w:type="dxa"/>
            <w:gridSpan w:val="2"/>
            <w:tcBorders>
              <w:bottom w:val="single" w:sz="4" w:space="0" w:color="auto"/>
            </w:tcBorders>
          </w:tcPr>
          <w:p w14:paraId="6FDBC1D7" w14:textId="0274C4F5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042E0C3E" w14:textId="77777777" w:rsidTr="00C251DF">
        <w:tc>
          <w:tcPr>
            <w:tcW w:w="10195" w:type="dxa"/>
            <w:gridSpan w:val="40"/>
          </w:tcPr>
          <w:p w14:paraId="404DCFEA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C251DF" w14:paraId="7156FCF2" w14:textId="77777777" w:rsidTr="00C251DF">
        <w:tc>
          <w:tcPr>
            <w:tcW w:w="361" w:type="dxa"/>
            <w:gridSpan w:val="2"/>
          </w:tcPr>
          <w:p w14:paraId="2A2E35C5" w14:textId="68FCDA5E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8567" w:type="dxa"/>
            <w:gridSpan w:val="33"/>
            <w:tcBorders>
              <w:bottom w:val="single" w:sz="4" w:space="0" w:color="auto"/>
            </w:tcBorders>
          </w:tcPr>
          <w:p w14:paraId="49D19949" w14:textId="45384E7D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4" w:type="dxa"/>
            <w:gridSpan w:val="2"/>
          </w:tcPr>
          <w:p w14:paraId="08F273BE" w14:textId="79871169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</w:p>
        </w:tc>
        <w:tc>
          <w:tcPr>
            <w:tcW w:w="520" w:type="dxa"/>
            <w:gridSpan w:val="2"/>
            <w:tcBorders>
              <w:bottom w:val="single" w:sz="4" w:space="0" w:color="auto"/>
            </w:tcBorders>
          </w:tcPr>
          <w:p w14:paraId="584EFAEA" w14:textId="31CBB3DE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" w:type="dxa"/>
          </w:tcPr>
          <w:p w14:paraId="75985DE4" w14:textId="66ECC198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</w:tr>
      <w:tr w:rsidR="007E18C8" w14:paraId="01FD07F7" w14:textId="77777777" w:rsidTr="00C251DF">
        <w:tc>
          <w:tcPr>
            <w:tcW w:w="10195" w:type="dxa"/>
            <w:gridSpan w:val="40"/>
          </w:tcPr>
          <w:p w14:paraId="3132B957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7323E86F" w14:textId="77777777" w:rsidTr="00C251DF">
        <w:tc>
          <w:tcPr>
            <w:tcW w:w="10195" w:type="dxa"/>
            <w:gridSpan w:val="40"/>
          </w:tcPr>
          <w:p w14:paraId="63273B89" w14:textId="77570769" w:rsidR="007E18C8" w:rsidRDefault="007E18C8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è insegnante con contratto a tempo</w:t>
            </w:r>
          </w:p>
        </w:tc>
      </w:tr>
      <w:tr w:rsidR="007E18C8" w14:paraId="5D4484F6" w14:textId="77777777" w:rsidTr="00C251DF">
        <w:tc>
          <w:tcPr>
            <w:tcW w:w="10195" w:type="dxa"/>
            <w:gridSpan w:val="40"/>
          </w:tcPr>
          <w:p w14:paraId="4398F039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C251DF" w14:paraId="6FD57A60" w14:textId="77777777" w:rsidTr="00F77C30"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D6FE" w14:textId="4DCAE522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73" w:type="dxa"/>
            <w:gridSpan w:val="36"/>
            <w:tcBorders>
              <w:left w:val="single" w:sz="4" w:space="0" w:color="auto"/>
            </w:tcBorders>
          </w:tcPr>
          <w:p w14:paraId="6633E498" w14:textId="37A4117A" w:rsidR="007E18C8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indeterminato</w:t>
            </w:r>
          </w:p>
        </w:tc>
      </w:tr>
      <w:tr w:rsidR="007E18C8" w14:paraId="62565B3C" w14:textId="77777777" w:rsidTr="00C251DF">
        <w:tc>
          <w:tcPr>
            <w:tcW w:w="10195" w:type="dxa"/>
            <w:gridSpan w:val="40"/>
          </w:tcPr>
          <w:p w14:paraId="7291E6F6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C251DF" w14:paraId="0D148037" w14:textId="77777777" w:rsidTr="00F77C30"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B6E1" w14:textId="77777777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1" w:type="dxa"/>
            <w:gridSpan w:val="11"/>
            <w:tcBorders>
              <w:left w:val="single" w:sz="4" w:space="0" w:color="auto"/>
            </w:tcBorders>
          </w:tcPr>
          <w:p w14:paraId="2B5CA0D1" w14:textId="71151E36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determinato dal</w:t>
            </w:r>
          </w:p>
        </w:tc>
        <w:tc>
          <w:tcPr>
            <w:tcW w:w="456" w:type="dxa"/>
            <w:gridSpan w:val="2"/>
            <w:tcBorders>
              <w:bottom w:val="single" w:sz="4" w:space="0" w:color="auto"/>
            </w:tcBorders>
          </w:tcPr>
          <w:p w14:paraId="1B924BEB" w14:textId="412B56ED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56772F9E" w14:textId="7D7E68F2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56" w:type="dxa"/>
            <w:gridSpan w:val="2"/>
            <w:tcBorders>
              <w:bottom w:val="single" w:sz="4" w:space="0" w:color="auto"/>
            </w:tcBorders>
          </w:tcPr>
          <w:p w14:paraId="356A918C" w14:textId="79EA7C53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545E76D5" w14:textId="31E551B0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14:paraId="4701B474" w14:textId="45FB4877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14:paraId="27748F46" w14:textId="55E61DED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al 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3DA92EB2" w14:textId="34126326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E713A55" w14:textId="77BEB231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56" w:type="dxa"/>
            <w:gridSpan w:val="2"/>
            <w:tcBorders>
              <w:bottom w:val="single" w:sz="4" w:space="0" w:color="auto"/>
            </w:tcBorders>
          </w:tcPr>
          <w:p w14:paraId="78D79648" w14:textId="02307AF5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1AD4C55" w14:textId="5234FC8C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E4262C0" w14:textId="29FF6C7F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4" w:type="dxa"/>
            <w:gridSpan w:val="11"/>
          </w:tcPr>
          <w:p w14:paraId="25F6EDFB" w14:textId="1AEC81F5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6D24A0EE" w14:textId="77777777" w:rsidTr="00C251DF">
        <w:tc>
          <w:tcPr>
            <w:tcW w:w="10195" w:type="dxa"/>
            <w:gridSpan w:val="40"/>
          </w:tcPr>
          <w:p w14:paraId="77BEC8A7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50F76D3F" w14:textId="77777777" w:rsidTr="00C251DF">
        <w:tc>
          <w:tcPr>
            <w:tcW w:w="10195" w:type="dxa"/>
            <w:gridSpan w:val="40"/>
          </w:tcPr>
          <w:p w14:paraId="313ECAD0" w14:textId="3C55E305" w:rsidR="007E18C8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presso questa Istituzione scolastica.</w:t>
            </w:r>
          </w:p>
        </w:tc>
      </w:tr>
      <w:tr w:rsidR="007E18C8" w14:paraId="51B90B37" w14:textId="77777777" w:rsidTr="00C251DF">
        <w:tc>
          <w:tcPr>
            <w:tcW w:w="10195" w:type="dxa"/>
            <w:gridSpan w:val="40"/>
          </w:tcPr>
          <w:p w14:paraId="3F26E201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F77C30" w14:paraId="124BC993" w14:textId="77777777" w:rsidTr="00C44215">
        <w:tc>
          <w:tcPr>
            <w:tcW w:w="336" w:type="dxa"/>
            <w:tcBorders>
              <w:bottom w:val="single" w:sz="4" w:space="0" w:color="auto"/>
            </w:tcBorders>
          </w:tcPr>
          <w:p w14:paraId="6DC26BDA" w14:textId="46F1FD4F" w:rsidR="00F77C30" w:rsidRDefault="00F77C30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" w:type="dxa"/>
            <w:gridSpan w:val="5"/>
          </w:tcPr>
          <w:p w14:paraId="56B081B4" w14:textId="79C9BD08" w:rsidR="00F77C30" w:rsidRDefault="00F77C30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336" w:type="dxa"/>
            <w:gridSpan w:val="2"/>
            <w:tcBorders>
              <w:bottom w:val="single" w:sz="4" w:space="0" w:color="auto"/>
            </w:tcBorders>
          </w:tcPr>
          <w:p w14:paraId="4C6CCBCE" w14:textId="4C8F89E1" w:rsidR="00F77C30" w:rsidRDefault="00F77C30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4"/>
          </w:tcPr>
          <w:p w14:paraId="04D36984" w14:textId="6D644295" w:rsidR="00F77C30" w:rsidRDefault="00F77C30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</w:p>
        </w:tc>
        <w:tc>
          <w:tcPr>
            <w:tcW w:w="4108" w:type="dxa"/>
            <w:gridSpan w:val="14"/>
            <w:tcBorders>
              <w:bottom w:val="single" w:sz="4" w:space="0" w:color="auto"/>
            </w:tcBorders>
          </w:tcPr>
          <w:p w14:paraId="3D83B1F6" w14:textId="39A94FD6" w:rsidR="00F77C30" w:rsidRDefault="00F77C30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14:paraId="004F0F60" w14:textId="06541FB2" w:rsidR="00F77C30" w:rsidRDefault="00F77C30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insegnante di </w:t>
            </w:r>
          </w:p>
        </w:tc>
        <w:tc>
          <w:tcPr>
            <w:tcW w:w="2398" w:type="dxa"/>
            <w:gridSpan w:val="9"/>
            <w:tcBorders>
              <w:bottom w:val="single" w:sz="4" w:space="0" w:color="auto"/>
            </w:tcBorders>
          </w:tcPr>
          <w:p w14:paraId="42F0286E" w14:textId="000B4C9F" w:rsidR="00F77C30" w:rsidRDefault="00F77C30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686B21DB" w14:textId="77777777" w:rsidTr="00C44215">
        <w:tc>
          <w:tcPr>
            <w:tcW w:w="10195" w:type="dxa"/>
            <w:gridSpan w:val="40"/>
          </w:tcPr>
          <w:p w14:paraId="64D55D5A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C44215" w14:paraId="2E0B4AB2" w14:textId="77777777" w:rsidTr="00C44215">
        <w:tc>
          <w:tcPr>
            <w:tcW w:w="10195" w:type="dxa"/>
            <w:gridSpan w:val="40"/>
            <w:tcBorders>
              <w:bottom w:val="single" w:sz="4" w:space="0" w:color="auto"/>
            </w:tcBorders>
          </w:tcPr>
          <w:p w14:paraId="7B7AB8AA" w14:textId="77777777" w:rsidR="00C44215" w:rsidRDefault="00C44215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C44215" w14:paraId="46D27585" w14:textId="77777777" w:rsidTr="00C44215">
        <w:tc>
          <w:tcPr>
            <w:tcW w:w="10195" w:type="dxa"/>
            <w:gridSpan w:val="40"/>
            <w:tcBorders>
              <w:top w:val="single" w:sz="4" w:space="0" w:color="auto"/>
            </w:tcBorders>
          </w:tcPr>
          <w:p w14:paraId="041C2560" w14:textId="77777777" w:rsidR="00C44215" w:rsidRDefault="00C44215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78AE1343" w14:textId="77777777" w:rsidTr="00C44215">
        <w:tc>
          <w:tcPr>
            <w:tcW w:w="10195" w:type="dxa"/>
            <w:gridSpan w:val="40"/>
          </w:tcPr>
          <w:p w14:paraId="70FEC3E5" w14:textId="311D4FAA" w:rsidR="007E18C8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diritto, secondo le disposizioni sopra indicate, all’accesso gratuito ai musei e ai siti di interesse archeologico, storico e culturale dello Stato.</w:t>
            </w:r>
          </w:p>
        </w:tc>
      </w:tr>
      <w:tr w:rsidR="007E18C8" w14:paraId="4D320FF4" w14:textId="77777777" w:rsidTr="00C251DF">
        <w:tc>
          <w:tcPr>
            <w:tcW w:w="10195" w:type="dxa"/>
            <w:gridSpan w:val="40"/>
          </w:tcPr>
          <w:p w14:paraId="4925E0E8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C251DF" w14:paraId="14496832" w14:textId="77777777" w:rsidTr="00F77C30">
        <w:tc>
          <w:tcPr>
            <w:tcW w:w="846" w:type="dxa"/>
            <w:gridSpan w:val="7"/>
          </w:tcPr>
          <w:p w14:paraId="3CDE21F8" w14:textId="07E32582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Alba,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30CA03C8" w14:textId="2F688914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50FFDD95" w14:textId="3B0456F4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14:paraId="02E47360" w14:textId="585F90EB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14:paraId="112ADFFA" w14:textId="44C530A5" w:rsidR="00C251DF" w:rsidRDefault="00C251DF" w:rsidP="00C84B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14:paraId="34DF32D8" w14:textId="65475A3D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98" w:type="dxa"/>
            <w:gridSpan w:val="21"/>
          </w:tcPr>
          <w:p w14:paraId="149ADE28" w14:textId="51A4DDCF" w:rsidR="00C251DF" w:rsidRDefault="00C251DF" w:rsidP="00C84B89">
            <w:pPr>
              <w:jc w:val="both"/>
              <w:rPr>
                <w:sz w:val="24"/>
                <w:szCs w:val="24"/>
              </w:rPr>
            </w:pPr>
          </w:p>
        </w:tc>
      </w:tr>
      <w:tr w:rsidR="007E18C8" w14:paraId="284B78D4" w14:textId="77777777" w:rsidTr="00C251DF">
        <w:tc>
          <w:tcPr>
            <w:tcW w:w="10195" w:type="dxa"/>
            <w:gridSpan w:val="40"/>
          </w:tcPr>
          <w:p w14:paraId="5F2EFA76" w14:textId="77777777" w:rsidR="007E18C8" w:rsidRDefault="007E18C8" w:rsidP="00C84B89">
            <w:pPr>
              <w:jc w:val="both"/>
              <w:rPr>
                <w:sz w:val="24"/>
                <w:szCs w:val="24"/>
              </w:rPr>
            </w:pPr>
          </w:p>
        </w:tc>
      </w:tr>
    </w:tbl>
    <w:p w14:paraId="3F2D02E6" w14:textId="77777777" w:rsidR="007E18C8" w:rsidRDefault="007E18C8" w:rsidP="00C84B89">
      <w:pPr>
        <w:jc w:val="both"/>
        <w:rPr>
          <w:sz w:val="24"/>
          <w:szCs w:val="24"/>
        </w:rPr>
      </w:pPr>
    </w:p>
    <w:p w14:paraId="6E711BFE" w14:textId="77777777" w:rsidR="006343AA" w:rsidRDefault="006343AA" w:rsidP="00C84B89">
      <w:pPr>
        <w:jc w:val="both"/>
        <w:rPr>
          <w:sz w:val="24"/>
          <w:szCs w:val="24"/>
        </w:rPr>
      </w:pPr>
    </w:p>
    <w:p w14:paraId="6A3CC5EF" w14:textId="77777777" w:rsidR="006343AA" w:rsidRDefault="006343AA" w:rsidP="00C84B89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581"/>
        <w:gridCol w:w="480"/>
      </w:tblGrid>
      <w:tr w:rsidR="006343AA" w14:paraId="38DB74DE" w14:textId="77777777" w:rsidTr="00D86249">
        <w:tc>
          <w:tcPr>
            <w:tcW w:w="5457" w:type="dxa"/>
          </w:tcPr>
          <w:p w14:paraId="1A324EE7" w14:textId="77777777" w:rsidR="006343AA" w:rsidRDefault="006343AA" w:rsidP="00D86249">
            <w:pPr>
              <w:pStyle w:val="Corpotesto"/>
            </w:pPr>
            <w:bookmarkStart w:id="0" w:name="_Hlk211849186"/>
          </w:p>
        </w:tc>
        <w:tc>
          <w:tcPr>
            <w:tcW w:w="4819" w:type="dxa"/>
          </w:tcPr>
          <w:p w14:paraId="1709B1E3" w14:textId="77777777" w:rsidR="006343AA" w:rsidRDefault="006343AA" w:rsidP="00D86249">
            <w:pPr>
              <w:pStyle w:val="Corpotesto"/>
              <w:jc w:val="right"/>
            </w:pPr>
            <w:r>
              <w:t>Il Dirigente scolastico</w:t>
            </w:r>
          </w:p>
        </w:tc>
        <w:tc>
          <w:tcPr>
            <w:tcW w:w="499" w:type="dxa"/>
          </w:tcPr>
          <w:p w14:paraId="69FA0D41" w14:textId="77777777" w:rsidR="006343AA" w:rsidRDefault="006343AA" w:rsidP="00D86249">
            <w:pPr>
              <w:pStyle w:val="Corpotesto"/>
            </w:pPr>
          </w:p>
        </w:tc>
      </w:tr>
      <w:tr w:rsidR="006343AA" w14:paraId="069886BD" w14:textId="77777777" w:rsidTr="00D86249">
        <w:tc>
          <w:tcPr>
            <w:tcW w:w="5457" w:type="dxa"/>
          </w:tcPr>
          <w:p w14:paraId="561F44F6" w14:textId="77777777" w:rsidR="006343AA" w:rsidRDefault="006343AA" w:rsidP="00D86249">
            <w:pPr>
              <w:pStyle w:val="Corpotesto"/>
            </w:pPr>
          </w:p>
        </w:tc>
        <w:tc>
          <w:tcPr>
            <w:tcW w:w="4819" w:type="dxa"/>
          </w:tcPr>
          <w:p w14:paraId="08A562D1" w14:textId="77777777" w:rsidR="006343AA" w:rsidRDefault="006343AA" w:rsidP="00D86249">
            <w:pPr>
              <w:pStyle w:val="Corpotesto"/>
              <w:jc w:val="right"/>
            </w:pPr>
            <w:r>
              <w:t>Giulio Marengo</w:t>
            </w:r>
          </w:p>
        </w:tc>
        <w:tc>
          <w:tcPr>
            <w:tcW w:w="499" w:type="dxa"/>
          </w:tcPr>
          <w:p w14:paraId="4BCCB069" w14:textId="77777777" w:rsidR="006343AA" w:rsidRDefault="006343AA" w:rsidP="00D86249">
            <w:pPr>
              <w:pStyle w:val="Corpotesto"/>
            </w:pPr>
          </w:p>
        </w:tc>
      </w:tr>
      <w:tr w:rsidR="006343AA" w14:paraId="008A7F20" w14:textId="77777777" w:rsidTr="00D86249">
        <w:tc>
          <w:tcPr>
            <w:tcW w:w="5457" w:type="dxa"/>
          </w:tcPr>
          <w:p w14:paraId="2475A4ED" w14:textId="77777777" w:rsidR="006343AA" w:rsidRDefault="006343AA" w:rsidP="00D86249">
            <w:pPr>
              <w:pStyle w:val="Corpotesto"/>
            </w:pPr>
          </w:p>
        </w:tc>
        <w:tc>
          <w:tcPr>
            <w:tcW w:w="4819" w:type="dxa"/>
          </w:tcPr>
          <w:p w14:paraId="5044EEA4" w14:textId="77777777" w:rsidR="006343AA" w:rsidRPr="00EA6C51" w:rsidRDefault="006343AA" w:rsidP="00D86249">
            <w:pPr>
              <w:jc w:val="right"/>
            </w:pPr>
            <w:r>
              <w:t>(firmato digitalmente)</w:t>
            </w:r>
          </w:p>
        </w:tc>
        <w:tc>
          <w:tcPr>
            <w:tcW w:w="499" w:type="dxa"/>
          </w:tcPr>
          <w:p w14:paraId="7F83DB8C" w14:textId="77777777" w:rsidR="006343AA" w:rsidRDefault="006343AA" w:rsidP="00D86249">
            <w:pPr>
              <w:pStyle w:val="Corpotesto"/>
            </w:pPr>
          </w:p>
        </w:tc>
      </w:tr>
      <w:bookmarkEnd w:id="0"/>
    </w:tbl>
    <w:p w14:paraId="77E152CC" w14:textId="77777777" w:rsidR="006343AA" w:rsidRPr="00C80E42" w:rsidRDefault="006343AA" w:rsidP="00C84B89">
      <w:pPr>
        <w:jc w:val="both"/>
        <w:rPr>
          <w:sz w:val="24"/>
          <w:szCs w:val="24"/>
        </w:rPr>
      </w:pPr>
    </w:p>
    <w:sectPr w:rsidR="006343AA" w:rsidRPr="00C80E42" w:rsidSect="00810519">
      <w:headerReference w:type="default" r:id="rId6"/>
      <w:footerReference w:type="default" r:id="rId7"/>
      <w:pgSz w:w="11906" w:h="16838" w:code="9"/>
      <w:pgMar w:top="851" w:right="567" w:bottom="720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C181D" w14:textId="77777777" w:rsidR="0057551E" w:rsidRDefault="0057551E">
      <w:r>
        <w:separator/>
      </w:r>
    </w:p>
  </w:endnote>
  <w:endnote w:type="continuationSeparator" w:id="0">
    <w:p w14:paraId="0DA7EEF0" w14:textId="77777777" w:rsidR="0057551E" w:rsidRDefault="0057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F8DBE" w14:textId="77777777" w:rsidR="002723C5" w:rsidRDefault="002723C5" w:rsidP="00D96A86">
    <w:pPr>
      <w:jc w:val="right"/>
    </w:pPr>
    <w:r>
      <w:tab/>
    </w:r>
  </w:p>
  <w:p w14:paraId="209D8B0A" w14:textId="77777777" w:rsidR="002723C5" w:rsidRPr="0073341A" w:rsidRDefault="002723C5" w:rsidP="0073341A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F6FD" w14:textId="77777777" w:rsidR="0057551E" w:rsidRDefault="0057551E">
      <w:r>
        <w:separator/>
      </w:r>
    </w:p>
  </w:footnote>
  <w:footnote w:type="continuationSeparator" w:id="0">
    <w:p w14:paraId="4318C50C" w14:textId="77777777" w:rsidR="0057551E" w:rsidRDefault="0057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A54D4" w14:textId="77777777" w:rsidR="002723C5" w:rsidRDefault="00AA5600" w:rsidP="00BF588E">
    <w:pPr>
      <w:ind w:right="72"/>
      <w:jc w:val="center"/>
      <w:rPr>
        <w:rFonts w:ascii="Arial Narrow" w:hAnsi="Arial Narrow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652CB1" wp14:editId="7D702810">
          <wp:simplePos x="0" y="0"/>
          <wp:positionH relativeFrom="column">
            <wp:posOffset>-104775</wp:posOffset>
          </wp:positionH>
          <wp:positionV relativeFrom="paragraph">
            <wp:posOffset>-128905</wp:posOffset>
          </wp:positionV>
          <wp:extent cx="685800" cy="685800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2BDDCA1" wp14:editId="58C5FF34">
          <wp:simplePos x="0" y="0"/>
          <wp:positionH relativeFrom="column">
            <wp:posOffset>5486400</wp:posOffset>
          </wp:positionH>
          <wp:positionV relativeFrom="paragraph">
            <wp:posOffset>-195580</wp:posOffset>
          </wp:positionV>
          <wp:extent cx="852170" cy="800100"/>
          <wp:effectExtent l="0" t="0" r="5080" b="0"/>
          <wp:wrapNone/>
          <wp:docPr id="13" name="Immagine 13" descr="LOGO IIS giug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IIS giugno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83" r="19983"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23C5">
      <w:rPr>
        <w:rFonts w:ascii="Arial Narrow" w:hAnsi="Arial Narrow"/>
        <w:b/>
        <w:sz w:val="28"/>
        <w:szCs w:val="28"/>
      </w:rPr>
      <w:t>ISTITUTO D’ISTRUZIONE SUPERIORE “L. EINAUDI”</w:t>
    </w:r>
  </w:p>
  <w:p w14:paraId="47E4FD77" w14:textId="77777777" w:rsidR="002723C5" w:rsidRDefault="002723C5" w:rsidP="00BF588E">
    <w:pPr>
      <w:pStyle w:val="Intestazione"/>
      <w:spacing w:after="60"/>
      <w:ind w:right="74"/>
      <w:jc w:val="center"/>
      <w:rPr>
        <w:rFonts w:ascii="Arial Narrow" w:hAnsi="Arial Narrow"/>
        <w:b/>
      </w:rPr>
    </w:pPr>
    <w:r>
      <w:rPr>
        <w:rFonts w:ascii="Arial Narrow" w:hAnsi="Arial Narrow"/>
      </w:rPr>
      <w:t xml:space="preserve">via Pietro Ferrero, 20 - </w:t>
    </w:r>
    <w:proofErr w:type="gramStart"/>
    <w:r>
      <w:rPr>
        <w:rFonts w:ascii="Arial Narrow" w:hAnsi="Arial Narrow"/>
        <w:b/>
      </w:rPr>
      <w:t xml:space="preserve">12051  </w:t>
    </w:r>
    <w:r>
      <w:rPr>
        <w:rFonts w:ascii="Arial Narrow" w:hAnsi="Arial Narrow"/>
        <w:b/>
        <w:u w:val="single"/>
      </w:rPr>
      <w:t>A</w:t>
    </w:r>
    <w:proofErr w:type="gramEnd"/>
    <w:r>
      <w:rPr>
        <w:rFonts w:ascii="Arial Narrow" w:hAnsi="Arial Narrow"/>
        <w:b/>
        <w:u w:val="single"/>
      </w:rPr>
      <w:t xml:space="preserve"> L B A</w:t>
    </w:r>
    <w:proofErr w:type="gramStart"/>
    <w:r>
      <w:rPr>
        <w:rFonts w:ascii="Arial Narrow" w:hAnsi="Arial Narrow"/>
        <w:b/>
      </w:rPr>
      <w:t xml:space="preserve">   (</w:t>
    </w:r>
    <w:proofErr w:type="gramEnd"/>
    <w:r>
      <w:rPr>
        <w:rFonts w:ascii="Arial Narrow" w:hAnsi="Arial Narrow"/>
        <w:b/>
      </w:rPr>
      <w:t>CN)</w:t>
    </w:r>
  </w:p>
  <w:p w14:paraId="36DC9DC4" w14:textId="77777777" w:rsidR="002723C5" w:rsidRDefault="002723C5" w:rsidP="00BF588E">
    <w:pPr>
      <w:pStyle w:val="Intestazione"/>
      <w:ind w:right="72"/>
      <w:jc w:val="center"/>
      <w:rPr>
        <w:rFonts w:ascii="Trebuchet MS" w:hAnsi="Trebuchet MS"/>
        <w:sz w:val="16"/>
        <w:szCs w:val="16"/>
        <w:lang w:val="en-GB"/>
      </w:rPr>
    </w:pPr>
    <w:r>
      <w:rPr>
        <w:rFonts w:ascii="Trebuchet MS" w:hAnsi="Trebuchet MS"/>
        <w:sz w:val="16"/>
        <w:szCs w:val="16"/>
        <w:lang w:val="en-GB"/>
      </w:rPr>
      <w:t xml:space="preserve">Tel. Pres. </w:t>
    </w:r>
    <w:proofErr w:type="spellStart"/>
    <w:r>
      <w:rPr>
        <w:rFonts w:ascii="Trebuchet MS" w:hAnsi="Trebuchet MS"/>
        <w:sz w:val="16"/>
        <w:szCs w:val="16"/>
        <w:lang w:val="en-GB"/>
      </w:rPr>
      <w:t>Segr</w:t>
    </w:r>
    <w:proofErr w:type="spellEnd"/>
    <w:r>
      <w:rPr>
        <w:rFonts w:ascii="Trebuchet MS" w:hAnsi="Trebuchet MS"/>
        <w:sz w:val="16"/>
        <w:szCs w:val="16"/>
        <w:lang w:val="en-GB"/>
      </w:rPr>
      <w:t>. 0173/284139 - 0173/</w:t>
    </w:r>
    <w:proofErr w:type="gramStart"/>
    <w:r>
      <w:rPr>
        <w:rFonts w:ascii="Trebuchet MS" w:hAnsi="Trebuchet MS"/>
        <w:sz w:val="16"/>
        <w:szCs w:val="16"/>
        <w:lang w:val="en-GB"/>
      </w:rPr>
      <w:t>284179  ~</w:t>
    </w:r>
    <w:proofErr w:type="gramEnd"/>
    <w:r>
      <w:rPr>
        <w:rFonts w:ascii="Trebuchet MS" w:hAnsi="Trebuchet MS"/>
        <w:sz w:val="16"/>
        <w:szCs w:val="16"/>
        <w:lang w:val="en-GB"/>
      </w:rPr>
      <w:t xml:space="preserve"> Fax. 0173/282772</w:t>
    </w:r>
  </w:p>
  <w:p w14:paraId="489D3262" w14:textId="77777777" w:rsidR="002723C5" w:rsidRDefault="002723C5" w:rsidP="00BF588E">
    <w:pPr>
      <w:ind w:right="72"/>
      <w:jc w:val="center"/>
      <w:rPr>
        <w:rFonts w:ascii="Trebuchet MS" w:hAnsi="Trebuchet MS"/>
        <w:sz w:val="16"/>
        <w:szCs w:val="16"/>
        <w:lang w:val="en-GB"/>
      </w:rPr>
    </w:pPr>
    <w:proofErr w:type="spellStart"/>
    <w:r>
      <w:rPr>
        <w:rFonts w:ascii="Trebuchet MS" w:hAnsi="Trebuchet MS"/>
        <w:sz w:val="16"/>
        <w:szCs w:val="16"/>
        <w:lang w:val="en-GB"/>
      </w:rPr>
      <w:t>Cod.MIUR</w:t>
    </w:r>
    <w:proofErr w:type="spellEnd"/>
    <w:proofErr w:type="gramStart"/>
    <w:r>
      <w:rPr>
        <w:rFonts w:ascii="Trebuchet MS" w:hAnsi="Trebuchet MS"/>
        <w:sz w:val="16"/>
        <w:szCs w:val="16"/>
        <w:lang w:val="en-GB"/>
      </w:rPr>
      <w:t>. :</w:t>
    </w:r>
    <w:proofErr w:type="gramEnd"/>
    <w:r>
      <w:rPr>
        <w:rFonts w:ascii="Trebuchet MS" w:hAnsi="Trebuchet MS"/>
        <w:sz w:val="16"/>
        <w:szCs w:val="16"/>
        <w:lang w:val="en-GB"/>
      </w:rPr>
      <w:t xml:space="preserve"> CNIS019004 </w:t>
    </w:r>
    <w:proofErr w:type="gramStart"/>
    <w:r>
      <w:rPr>
        <w:rFonts w:ascii="Trebuchet MS" w:hAnsi="Trebuchet MS"/>
        <w:sz w:val="16"/>
        <w:szCs w:val="16"/>
        <w:lang w:val="en-GB"/>
      </w:rPr>
      <w:t xml:space="preserve">-  </w:t>
    </w:r>
    <w:proofErr w:type="spellStart"/>
    <w:r>
      <w:rPr>
        <w:rFonts w:ascii="Trebuchet MS" w:hAnsi="Trebuchet MS"/>
        <w:sz w:val="16"/>
        <w:szCs w:val="16"/>
        <w:lang w:val="en-GB"/>
      </w:rPr>
      <w:t>Cod.Fisc</w:t>
    </w:r>
    <w:proofErr w:type="spellEnd"/>
    <w:proofErr w:type="gramEnd"/>
    <w:r>
      <w:rPr>
        <w:rFonts w:ascii="Trebuchet MS" w:hAnsi="Trebuchet MS"/>
        <w:sz w:val="16"/>
        <w:szCs w:val="16"/>
        <w:lang w:val="en-GB"/>
      </w:rPr>
      <w:t>.: 90030150040   -</w:t>
    </w:r>
  </w:p>
  <w:p w14:paraId="51A2ACB2" w14:textId="14C168C2" w:rsidR="002723C5" w:rsidRDefault="002723C5" w:rsidP="00BF588E">
    <w:pPr>
      <w:pStyle w:val="Intestazione"/>
      <w:jc w:val="center"/>
      <w:rPr>
        <w:rFonts w:ascii="Trebuchet MS" w:hAnsi="Trebuchet MS"/>
        <w:sz w:val="16"/>
        <w:szCs w:val="16"/>
      </w:rPr>
    </w:pPr>
    <w:r>
      <w:rPr>
        <w:rFonts w:ascii="Trebuchet MS" w:hAnsi="Trebuchet MS"/>
        <w:i/>
        <w:iCs/>
        <w:sz w:val="16"/>
        <w:szCs w:val="16"/>
      </w:rPr>
      <w:t>E- mail</w:t>
    </w:r>
    <w:r>
      <w:rPr>
        <w:rFonts w:ascii="Trebuchet MS" w:hAnsi="Trebuchet MS"/>
        <w:sz w:val="16"/>
        <w:szCs w:val="16"/>
      </w:rPr>
      <w:t xml:space="preserve">: </w:t>
    </w:r>
    <w:hyperlink r:id="rId3" w:history="1">
      <w:r>
        <w:rPr>
          <w:rStyle w:val="Collegamentoipertestuale"/>
          <w:rFonts w:ascii="Trebuchet MS" w:hAnsi="Trebuchet MS"/>
        </w:rPr>
        <w:t>CNIS019004@istruzione.it</w:t>
      </w:r>
    </w:hyperlink>
    <w:r>
      <w:rPr>
        <w:rFonts w:ascii="Trebuchet MS" w:hAnsi="Trebuchet MS"/>
        <w:sz w:val="16"/>
        <w:szCs w:val="16"/>
      </w:rPr>
      <w:t xml:space="preserve">   -  </w:t>
    </w:r>
    <w:r>
      <w:rPr>
        <w:rFonts w:ascii="Trebuchet MS" w:hAnsi="Trebuchet MS"/>
        <w:i/>
        <w:iCs/>
        <w:sz w:val="16"/>
        <w:szCs w:val="16"/>
      </w:rPr>
      <w:t xml:space="preserve"> </w:t>
    </w:r>
    <w:hyperlink r:id="rId4" w:history="1">
      <w:r w:rsidR="00103755" w:rsidRPr="00405599">
        <w:rPr>
          <w:rStyle w:val="Collegamentoipertestuale"/>
          <w:rFonts w:ascii="Trebuchet MS" w:hAnsi="Trebuchet MS"/>
        </w:rPr>
        <w:t>segreteria@iiseinaudialba.edu.it</w:t>
      </w:r>
    </w:hyperlink>
    <w:r w:rsidRPr="002723C5">
      <w:rPr>
        <w:rStyle w:val="Collegamentoipertestuale"/>
        <w:rFonts w:ascii="Trebuchet MS" w:hAnsi="Trebuchet MS"/>
      </w:rPr>
      <w:t xml:space="preserve"> </w:t>
    </w:r>
    <w:r>
      <w:rPr>
        <w:rStyle w:val="Collegamentoipertestuale"/>
        <w:rFonts w:ascii="Trebuchet MS" w:hAnsi="Trebuchet MS"/>
      </w:rPr>
      <w:t xml:space="preserve"> –  </w:t>
    </w:r>
    <w:r>
      <w:rPr>
        <w:rFonts w:ascii="Trebuchet MS" w:hAnsi="Trebuchet MS"/>
        <w:sz w:val="16"/>
        <w:szCs w:val="16"/>
      </w:rPr>
      <w:t xml:space="preserve">   </w:t>
    </w:r>
    <w:hyperlink r:id="rId5" w:history="1">
      <w:r>
        <w:rPr>
          <w:rStyle w:val="Collegamentoipertestuale"/>
          <w:rFonts w:ascii="Trebuchet MS" w:hAnsi="Trebuchet MS"/>
        </w:rPr>
        <w:t>CNIS019004@pec.istruzione.it</w:t>
      </w:r>
    </w:hyperlink>
  </w:p>
  <w:p w14:paraId="68C8135C" w14:textId="6B30C1CE" w:rsidR="002723C5" w:rsidRDefault="002723C5" w:rsidP="00BF588E">
    <w:pPr>
      <w:pStyle w:val="Intestazione"/>
      <w:jc w:val="center"/>
      <w:rPr>
        <w:sz w:val="24"/>
        <w:szCs w:val="24"/>
        <w:lang w:val="en-US"/>
      </w:rPr>
    </w:pPr>
    <w:proofErr w:type="spellStart"/>
    <w:r>
      <w:rPr>
        <w:rFonts w:ascii="Trebuchet MS" w:hAnsi="Trebuchet MS"/>
        <w:i/>
        <w:iCs/>
        <w:sz w:val="16"/>
        <w:szCs w:val="16"/>
        <w:lang w:val="en-US"/>
      </w:rPr>
      <w:t>sito</w:t>
    </w:r>
    <w:proofErr w:type="spellEnd"/>
    <w:r>
      <w:rPr>
        <w:rFonts w:ascii="Trebuchet MS" w:hAnsi="Trebuchet MS"/>
        <w:i/>
        <w:iCs/>
        <w:sz w:val="16"/>
        <w:szCs w:val="16"/>
        <w:lang w:val="en-US"/>
      </w:rPr>
      <w:t xml:space="preserve"> </w:t>
    </w:r>
    <w:proofErr w:type="gramStart"/>
    <w:r>
      <w:rPr>
        <w:rFonts w:ascii="Trebuchet MS" w:hAnsi="Trebuchet MS"/>
        <w:i/>
        <w:iCs/>
        <w:sz w:val="16"/>
        <w:szCs w:val="16"/>
        <w:lang w:val="en-US"/>
      </w:rPr>
      <w:t xml:space="preserve">web </w:t>
    </w:r>
    <w:r>
      <w:rPr>
        <w:rFonts w:ascii="Trebuchet MS" w:hAnsi="Trebuchet MS"/>
        <w:sz w:val="16"/>
        <w:szCs w:val="16"/>
        <w:lang w:val="en-US"/>
      </w:rPr>
      <w:t xml:space="preserve"> :</w:t>
    </w:r>
    <w:proofErr w:type="gramEnd"/>
    <w:r>
      <w:rPr>
        <w:rFonts w:ascii="Trebuchet MS" w:hAnsi="Trebuchet MS"/>
        <w:sz w:val="16"/>
        <w:szCs w:val="16"/>
        <w:lang w:val="en-US"/>
      </w:rPr>
      <w:t xml:space="preserve">  www.iiseinaudialba.</w:t>
    </w:r>
    <w:r w:rsidR="00103755">
      <w:rPr>
        <w:rFonts w:ascii="Trebuchet MS" w:hAnsi="Trebuchet MS"/>
        <w:sz w:val="16"/>
        <w:szCs w:val="16"/>
        <w:lang w:val="en-US"/>
      </w:rPr>
      <w:t>edu.</w:t>
    </w:r>
    <w:r>
      <w:rPr>
        <w:rFonts w:ascii="Trebuchet MS" w:hAnsi="Trebuchet MS"/>
        <w:sz w:val="16"/>
        <w:szCs w:val="16"/>
        <w:lang w:val="en-US"/>
      </w:rPr>
      <w:t>it</w:t>
    </w:r>
  </w:p>
  <w:p w14:paraId="5E9BA36F" w14:textId="77777777" w:rsidR="002723C5" w:rsidRPr="002723C5" w:rsidRDefault="002723C5" w:rsidP="00BF588E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214"/>
    <w:rsid w:val="000059AA"/>
    <w:rsid w:val="00017932"/>
    <w:rsid w:val="0003030C"/>
    <w:rsid w:val="00031D0E"/>
    <w:rsid w:val="00043312"/>
    <w:rsid w:val="00044A19"/>
    <w:rsid w:val="00055B4E"/>
    <w:rsid w:val="000579F9"/>
    <w:rsid w:val="000620F8"/>
    <w:rsid w:val="00063F7F"/>
    <w:rsid w:val="00070497"/>
    <w:rsid w:val="000752A7"/>
    <w:rsid w:val="00085EE2"/>
    <w:rsid w:val="000C3178"/>
    <w:rsid w:val="000C38B6"/>
    <w:rsid w:val="000C4DEE"/>
    <w:rsid w:val="000D3024"/>
    <w:rsid w:val="000D4C88"/>
    <w:rsid w:val="000E38A2"/>
    <w:rsid w:val="000E51B2"/>
    <w:rsid w:val="000F1285"/>
    <w:rsid w:val="000F3BD7"/>
    <w:rsid w:val="000F7B85"/>
    <w:rsid w:val="00102F66"/>
    <w:rsid w:val="00103755"/>
    <w:rsid w:val="0010551D"/>
    <w:rsid w:val="00112EEA"/>
    <w:rsid w:val="00132A96"/>
    <w:rsid w:val="00133ACB"/>
    <w:rsid w:val="001354CD"/>
    <w:rsid w:val="001364F9"/>
    <w:rsid w:val="001366CA"/>
    <w:rsid w:val="00144C48"/>
    <w:rsid w:val="001460E6"/>
    <w:rsid w:val="001563C8"/>
    <w:rsid w:val="00160FA7"/>
    <w:rsid w:val="00161EDB"/>
    <w:rsid w:val="00176433"/>
    <w:rsid w:val="00184664"/>
    <w:rsid w:val="00195EAF"/>
    <w:rsid w:val="001966A2"/>
    <w:rsid w:val="001B2A05"/>
    <w:rsid w:val="001D0DAC"/>
    <w:rsid w:val="001D4471"/>
    <w:rsid w:val="001E162E"/>
    <w:rsid w:val="001F0592"/>
    <w:rsid w:val="001F4E9B"/>
    <w:rsid w:val="00212875"/>
    <w:rsid w:val="00213525"/>
    <w:rsid w:val="00213954"/>
    <w:rsid w:val="00220323"/>
    <w:rsid w:val="00232770"/>
    <w:rsid w:val="002407EC"/>
    <w:rsid w:val="002644E6"/>
    <w:rsid w:val="00267B09"/>
    <w:rsid w:val="002723C5"/>
    <w:rsid w:val="002817D9"/>
    <w:rsid w:val="00287818"/>
    <w:rsid w:val="00290BFD"/>
    <w:rsid w:val="002954D6"/>
    <w:rsid w:val="00297581"/>
    <w:rsid w:val="002979D1"/>
    <w:rsid w:val="002A45DB"/>
    <w:rsid w:val="002B3A76"/>
    <w:rsid w:val="002C6B25"/>
    <w:rsid w:val="002D2033"/>
    <w:rsid w:val="002D2D1F"/>
    <w:rsid w:val="002D7B13"/>
    <w:rsid w:val="002E2794"/>
    <w:rsid w:val="002E5CE0"/>
    <w:rsid w:val="002F15C3"/>
    <w:rsid w:val="002F4E81"/>
    <w:rsid w:val="002F59A7"/>
    <w:rsid w:val="002F7A71"/>
    <w:rsid w:val="00303D8C"/>
    <w:rsid w:val="00310DAB"/>
    <w:rsid w:val="00337964"/>
    <w:rsid w:val="00344DC6"/>
    <w:rsid w:val="00347D99"/>
    <w:rsid w:val="00352BE1"/>
    <w:rsid w:val="00376CAC"/>
    <w:rsid w:val="00380204"/>
    <w:rsid w:val="00386354"/>
    <w:rsid w:val="003957C4"/>
    <w:rsid w:val="003A57FE"/>
    <w:rsid w:val="003B16F1"/>
    <w:rsid w:val="003B5BB9"/>
    <w:rsid w:val="003C1791"/>
    <w:rsid w:val="003C202C"/>
    <w:rsid w:val="003D119D"/>
    <w:rsid w:val="003E1096"/>
    <w:rsid w:val="003E4B4C"/>
    <w:rsid w:val="003E7283"/>
    <w:rsid w:val="003F01C1"/>
    <w:rsid w:val="00410AA6"/>
    <w:rsid w:val="0042309A"/>
    <w:rsid w:val="0042386A"/>
    <w:rsid w:val="00434B3A"/>
    <w:rsid w:val="00456A52"/>
    <w:rsid w:val="004570A1"/>
    <w:rsid w:val="0046226A"/>
    <w:rsid w:val="00462CAD"/>
    <w:rsid w:val="00470B39"/>
    <w:rsid w:val="004A0AD4"/>
    <w:rsid w:val="004A476D"/>
    <w:rsid w:val="004A54CE"/>
    <w:rsid w:val="004A79A6"/>
    <w:rsid w:val="004B2309"/>
    <w:rsid w:val="004C0520"/>
    <w:rsid w:val="004C3224"/>
    <w:rsid w:val="004E087B"/>
    <w:rsid w:val="004E27BC"/>
    <w:rsid w:val="004F228E"/>
    <w:rsid w:val="004F414B"/>
    <w:rsid w:val="00503BCB"/>
    <w:rsid w:val="00511C33"/>
    <w:rsid w:val="00517511"/>
    <w:rsid w:val="005252B8"/>
    <w:rsid w:val="00525561"/>
    <w:rsid w:val="00536E6C"/>
    <w:rsid w:val="00542CB2"/>
    <w:rsid w:val="00543F76"/>
    <w:rsid w:val="00544413"/>
    <w:rsid w:val="00557D1B"/>
    <w:rsid w:val="005613CF"/>
    <w:rsid w:val="005652A3"/>
    <w:rsid w:val="00570934"/>
    <w:rsid w:val="0057551E"/>
    <w:rsid w:val="00586D04"/>
    <w:rsid w:val="00593DBF"/>
    <w:rsid w:val="005A2A9C"/>
    <w:rsid w:val="005A5190"/>
    <w:rsid w:val="005A6A64"/>
    <w:rsid w:val="005B271B"/>
    <w:rsid w:val="005B3D6D"/>
    <w:rsid w:val="005C4135"/>
    <w:rsid w:val="005C5588"/>
    <w:rsid w:val="005C5E3A"/>
    <w:rsid w:val="005D35BD"/>
    <w:rsid w:val="005D5446"/>
    <w:rsid w:val="005D6525"/>
    <w:rsid w:val="005D7C21"/>
    <w:rsid w:val="005E4975"/>
    <w:rsid w:val="00600ED0"/>
    <w:rsid w:val="006016AB"/>
    <w:rsid w:val="00604A18"/>
    <w:rsid w:val="006052F2"/>
    <w:rsid w:val="006073D7"/>
    <w:rsid w:val="00625875"/>
    <w:rsid w:val="006324F4"/>
    <w:rsid w:val="006343AA"/>
    <w:rsid w:val="006349C0"/>
    <w:rsid w:val="00634B64"/>
    <w:rsid w:val="00642C5E"/>
    <w:rsid w:val="00646832"/>
    <w:rsid w:val="00662214"/>
    <w:rsid w:val="006632DC"/>
    <w:rsid w:val="00663343"/>
    <w:rsid w:val="00663A98"/>
    <w:rsid w:val="0068407B"/>
    <w:rsid w:val="006861A2"/>
    <w:rsid w:val="0069775B"/>
    <w:rsid w:val="006A018E"/>
    <w:rsid w:val="006A6DD0"/>
    <w:rsid w:val="006B66AE"/>
    <w:rsid w:val="006C75CC"/>
    <w:rsid w:val="006E4BA3"/>
    <w:rsid w:val="006F4679"/>
    <w:rsid w:val="006F6246"/>
    <w:rsid w:val="00705D9B"/>
    <w:rsid w:val="007135D1"/>
    <w:rsid w:val="00725709"/>
    <w:rsid w:val="00726B68"/>
    <w:rsid w:val="0073203A"/>
    <w:rsid w:val="00732BA0"/>
    <w:rsid w:val="0073341A"/>
    <w:rsid w:val="00740856"/>
    <w:rsid w:val="0075388B"/>
    <w:rsid w:val="007548B0"/>
    <w:rsid w:val="00756C0D"/>
    <w:rsid w:val="00767DA8"/>
    <w:rsid w:val="00774496"/>
    <w:rsid w:val="00776BD0"/>
    <w:rsid w:val="007A01B5"/>
    <w:rsid w:val="007A11BC"/>
    <w:rsid w:val="007A627B"/>
    <w:rsid w:val="007A79AE"/>
    <w:rsid w:val="007C2815"/>
    <w:rsid w:val="007C775C"/>
    <w:rsid w:val="007D0C3C"/>
    <w:rsid w:val="007D6B47"/>
    <w:rsid w:val="007D7B88"/>
    <w:rsid w:val="007E15AD"/>
    <w:rsid w:val="007E18C8"/>
    <w:rsid w:val="007E240D"/>
    <w:rsid w:val="00803B97"/>
    <w:rsid w:val="0080473E"/>
    <w:rsid w:val="00806B77"/>
    <w:rsid w:val="00810519"/>
    <w:rsid w:val="0081433E"/>
    <w:rsid w:val="008242F5"/>
    <w:rsid w:val="00824557"/>
    <w:rsid w:val="00824BC6"/>
    <w:rsid w:val="008311E7"/>
    <w:rsid w:val="00832E50"/>
    <w:rsid w:val="00846B04"/>
    <w:rsid w:val="00851CFB"/>
    <w:rsid w:val="00873984"/>
    <w:rsid w:val="00877EBE"/>
    <w:rsid w:val="00880CD2"/>
    <w:rsid w:val="00883262"/>
    <w:rsid w:val="0088447E"/>
    <w:rsid w:val="0088568F"/>
    <w:rsid w:val="00886081"/>
    <w:rsid w:val="008924C7"/>
    <w:rsid w:val="00893918"/>
    <w:rsid w:val="008C2150"/>
    <w:rsid w:val="008E0EC2"/>
    <w:rsid w:val="008E5223"/>
    <w:rsid w:val="008F36D3"/>
    <w:rsid w:val="00906701"/>
    <w:rsid w:val="00911274"/>
    <w:rsid w:val="0091171A"/>
    <w:rsid w:val="00915A04"/>
    <w:rsid w:val="00916B18"/>
    <w:rsid w:val="00920F42"/>
    <w:rsid w:val="009246BE"/>
    <w:rsid w:val="00941409"/>
    <w:rsid w:val="009529F5"/>
    <w:rsid w:val="009553A3"/>
    <w:rsid w:val="009657D2"/>
    <w:rsid w:val="009672A2"/>
    <w:rsid w:val="00970A84"/>
    <w:rsid w:val="00970B05"/>
    <w:rsid w:val="00971B27"/>
    <w:rsid w:val="00980DB0"/>
    <w:rsid w:val="009820A4"/>
    <w:rsid w:val="0098262D"/>
    <w:rsid w:val="0098383A"/>
    <w:rsid w:val="0098550D"/>
    <w:rsid w:val="0099280A"/>
    <w:rsid w:val="009A1B9B"/>
    <w:rsid w:val="009A27EE"/>
    <w:rsid w:val="009A2D00"/>
    <w:rsid w:val="009A4BC8"/>
    <w:rsid w:val="009B115D"/>
    <w:rsid w:val="009B14A7"/>
    <w:rsid w:val="009B2439"/>
    <w:rsid w:val="009B3FF3"/>
    <w:rsid w:val="009B652A"/>
    <w:rsid w:val="009C314D"/>
    <w:rsid w:val="009D70B3"/>
    <w:rsid w:val="009F08CB"/>
    <w:rsid w:val="009F203D"/>
    <w:rsid w:val="009F5C4C"/>
    <w:rsid w:val="009F6819"/>
    <w:rsid w:val="009F71BA"/>
    <w:rsid w:val="00A01F6A"/>
    <w:rsid w:val="00A049D2"/>
    <w:rsid w:val="00A059E2"/>
    <w:rsid w:val="00A0728A"/>
    <w:rsid w:val="00A11E0E"/>
    <w:rsid w:val="00A159BD"/>
    <w:rsid w:val="00A20063"/>
    <w:rsid w:val="00A226DE"/>
    <w:rsid w:val="00A237C5"/>
    <w:rsid w:val="00A24661"/>
    <w:rsid w:val="00A34567"/>
    <w:rsid w:val="00A509EA"/>
    <w:rsid w:val="00A60318"/>
    <w:rsid w:val="00A61BD1"/>
    <w:rsid w:val="00A635B9"/>
    <w:rsid w:val="00A65EF4"/>
    <w:rsid w:val="00A749B7"/>
    <w:rsid w:val="00A90457"/>
    <w:rsid w:val="00AA3058"/>
    <w:rsid w:val="00AA5600"/>
    <w:rsid w:val="00AB03FA"/>
    <w:rsid w:val="00AB300F"/>
    <w:rsid w:val="00AB67A8"/>
    <w:rsid w:val="00AC778A"/>
    <w:rsid w:val="00AD16F1"/>
    <w:rsid w:val="00AD514E"/>
    <w:rsid w:val="00AE348E"/>
    <w:rsid w:val="00AF76C3"/>
    <w:rsid w:val="00B01191"/>
    <w:rsid w:val="00B06CEF"/>
    <w:rsid w:val="00B07B3F"/>
    <w:rsid w:val="00B407A3"/>
    <w:rsid w:val="00B41B92"/>
    <w:rsid w:val="00B453C2"/>
    <w:rsid w:val="00B53F83"/>
    <w:rsid w:val="00B61E9D"/>
    <w:rsid w:val="00B63DFD"/>
    <w:rsid w:val="00B65585"/>
    <w:rsid w:val="00B77B50"/>
    <w:rsid w:val="00B80E69"/>
    <w:rsid w:val="00B85150"/>
    <w:rsid w:val="00B947A2"/>
    <w:rsid w:val="00BA702F"/>
    <w:rsid w:val="00BB2848"/>
    <w:rsid w:val="00BB3E58"/>
    <w:rsid w:val="00BC7B5A"/>
    <w:rsid w:val="00BD2BF1"/>
    <w:rsid w:val="00BD6AF4"/>
    <w:rsid w:val="00BF4C2C"/>
    <w:rsid w:val="00BF4C53"/>
    <w:rsid w:val="00BF588E"/>
    <w:rsid w:val="00C251DF"/>
    <w:rsid w:val="00C263B8"/>
    <w:rsid w:val="00C272D1"/>
    <w:rsid w:val="00C44215"/>
    <w:rsid w:val="00C45033"/>
    <w:rsid w:val="00C52A0C"/>
    <w:rsid w:val="00C547ED"/>
    <w:rsid w:val="00C65B46"/>
    <w:rsid w:val="00C744EE"/>
    <w:rsid w:val="00C7527B"/>
    <w:rsid w:val="00C75E65"/>
    <w:rsid w:val="00C80E42"/>
    <w:rsid w:val="00C83FBB"/>
    <w:rsid w:val="00C840E5"/>
    <w:rsid w:val="00C84B89"/>
    <w:rsid w:val="00CC355C"/>
    <w:rsid w:val="00CF2F5E"/>
    <w:rsid w:val="00CF359F"/>
    <w:rsid w:val="00CF385D"/>
    <w:rsid w:val="00D050B2"/>
    <w:rsid w:val="00D06252"/>
    <w:rsid w:val="00D15AB6"/>
    <w:rsid w:val="00D20A9F"/>
    <w:rsid w:val="00D21823"/>
    <w:rsid w:val="00D2367B"/>
    <w:rsid w:val="00D24AA9"/>
    <w:rsid w:val="00D3194B"/>
    <w:rsid w:val="00D33D38"/>
    <w:rsid w:val="00D40883"/>
    <w:rsid w:val="00D56086"/>
    <w:rsid w:val="00D75331"/>
    <w:rsid w:val="00D85485"/>
    <w:rsid w:val="00D8689D"/>
    <w:rsid w:val="00D86D42"/>
    <w:rsid w:val="00D945FE"/>
    <w:rsid w:val="00D96A86"/>
    <w:rsid w:val="00DA7E80"/>
    <w:rsid w:val="00DB26CD"/>
    <w:rsid w:val="00DC443B"/>
    <w:rsid w:val="00DC61D7"/>
    <w:rsid w:val="00DE3230"/>
    <w:rsid w:val="00DE59B3"/>
    <w:rsid w:val="00DF0BD1"/>
    <w:rsid w:val="00DF5C99"/>
    <w:rsid w:val="00DF6B4D"/>
    <w:rsid w:val="00DF7AAD"/>
    <w:rsid w:val="00E034B0"/>
    <w:rsid w:val="00E049F9"/>
    <w:rsid w:val="00E052C8"/>
    <w:rsid w:val="00E07A71"/>
    <w:rsid w:val="00E21143"/>
    <w:rsid w:val="00E232D8"/>
    <w:rsid w:val="00E270A1"/>
    <w:rsid w:val="00E351DC"/>
    <w:rsid w:val="00E36D73"/>
    <w:rsid w:val="00E438EF"/>
    <w:rsid w:val="00E46ED3"/>
    <w:rsid w:val="00E55C48"/>
    <w:rsid w:val="00E56327"/>
    <w:rsid w:val="00E57A8E"/>
    <w:rsid w:val="00E61EFC"/>
    <w:rsid w:val="00E679D8"/>
    <w:rsid w:val="00E77CF3"/>
    <w:rsid w:val="00E8495B"/>
    <w:rsid w:val="00EA3B9E"/>
    <w:rsid w:val="00EA4C76"/>
    <w:rsid w:val="00EC15DC"/>
    <w:rsid w:val="00EC15F6"/>
    <w:rsid w:val="00EC3156"/>
    <w:rsid w:val="00ED4818"/>
    <w:rsid w:val="00ED758A"/>
    <w:rsid w:val="00EF5DEB"/>
    <w:rsid w:val="00F24936"/>
    <w:rsid w:val="00F35DAA"/>
    <w:rsid w:val="00F466D9"/>
    <w:rsid w:val="00F4689F"/>
    <w:rsid w:val="00F731D7"/>
    <w:rsid w:val="00F77C30"/>
    <w:rsid w:val="00FB55AB"/>
    <w:rsid w:val="00FD0E46"/>
    <w:rsid w:val="00FD2967"/>
    <w:rsid w:val="00FD7063"/>
    <w:rsid w:val="00FD745A"/>
    <w:rsid w:val="00FD7DD4"/>
    <w:rsid w:val="00FF265D"/>
    <w:rsid w:val="00FF301B"/>
    <w:rsid w:val="00FF592C"/>
    <w:rsid w:val="00FF73F5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3FBC87"/>
  <w15:chartTrackingRefBased/>
  <w15:docId w15:val="{2E1876C4-E05A-49A1-85B5-8F6FDE3B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1B27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37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qFormat/>
    <w:rsid w:val="0066221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9B115D"/>
    <w:rPr>
      <w:sz w:val="16"/>
      <w:szCs w:val="16"/>
    </w:rPr>
  </w:style>
  <w:style w:type="paragraph" w:styleId="Testocommento">
    <w:name w:val="annotation text"/>
    <w:basedOn w:val="Normale"/>
    <w:semiHidden/>
    <w:rsid w:val="009B115D"/>
  </w:style>
  <w:style w:type="paragraph" w:styleId="Soggettocommento">
    <w:name w:val="annotation subject"/>
    <w:basedOn w:val="Testocommento"/>
    <w:next w:val="Testocommento"/>
    <w:semiHidden/>
    <w:rsid w:val="009B115D"/>
    <w:rPr>
      <w:b/>
      <w:bCs/>
    </w:rPr>
  </w:style>
  <w:style w:type="paragraph" w:styleId="Testofumetto">
    <w:name w:val="Balloon Text"/>
    <w:basedOn w:val="Normale"/>
    <w:semiHidden/>
    <w:rsid w:val="009B115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0C4DE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C4DE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3A57F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A57F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place-title6">
    <w:name w:val="pp-place-title6"/>
    <w:rsid w:val="00E351DC"/>
    <w:rPr>
      <w:b/>
      <w:bCs/>
      <w:sz w:val="37"/>
      <w:szCs w:val="37"/>
    </w:rPr>
  </w:style>
  <w:style w:type="character" w:customStyle="1" w:styleId="pp-headline-itempp-headline-address1">
    <w:name w:val="pp-headline-item pp-headline-address1"/>
    <w:basedOn w:val="Carpredefinitoparagrafo"/>
    <w:rsid w:val="00E351DC"/>
  </w:style>
  <w:style w:type="character" w:customStyle="1" w:styleId="pp-headline-phone-label1">
    <w:name w:val="pp-headline-phone-label1"/>
    <w:rsid w:val="00E351DC"/>
    <w:rPr>
      <w:color w:val="808080"/>
    </w:rPr>
  </w:style>
  <w:style w:type="character" w:customStyle="1" w:styleId="IntestazioneCarattere">
    <w:name w:val="Intestazione Carattere"/>
    <w:basedOn w:val="Carpredefinitoparagrafo"/>
    <w:link w:val="Intestazione"/>
    <w:rsid w:val="00BF588E"/>
  </w:style>
  <w:style w:type="character" w:customStyle="1" w:styleId="qug">
    <w:name w:val="_qug"/>
    <w:basedOn w:val="Carpredefinitoparagrafo"/>
    <w:rsid w:val="007E15AD"/>
  </w:style>
  <w:style w:type="character" w:customStyle="1" w:styleId="xbe">
    <w:name w:val="_xbe"/>
    <w:basedOn w:val="Carpredefinitoparagrafo"/>
    <w:rsid w:val="00536E6C"/>
  </w:style>
  <w:style w:type="character" w:customStyle="1" w:styleId="stile10">
    <w:name w:val="stile10"/>
    <w:basedOn w:val="Carpredefinitoparagrafo"/>
    <w:rsid w:val="00536E6C"/>
  </w:style>
  <w:style w:type="character" w:styleId="Enfasigrassetto">
    <w:name w:val="Strong"/>
    <w:uiPriority w:val="22"/>
    <w:qFormat/>
    <w:rsid w:val="005C413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F5C4C"/>
    <w:pPr>
      <w:spacing w:before="100" w:beforeAutospacing="1" w:after="100" w:afterAutospacing="1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3755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37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6343AA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43AA"/>
    <w:rPr>
      <w:rFonts w:ascii="Calibri" w:eastAsia="Calibri" w:hAnsi="Calibri"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0110">
                          <w:marLeft w:val="660"/>
                          <w:marRight w:val="47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11319">
                              <w:marLeft w:val="660"/>
                              <w:marRight w:val="47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08046">
                                  <w:marLeft w:val="660"/>
                                  <w:marRight w:val="474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352012">
                                      <w:marLeft w:val="660"/>
                                      <w:marRight w:val="474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9330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NIS019004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CNIS019004@pec.istruzione.it" TargetMode="External"/><Relationship Id="rId4" Type="http://schemas.openxmlformats.org/officeDocument/2006/relationships/hyperlink" Target="mailto:segreteria@iiseinaudialb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EINAUDI</Company>
  <LinksUpToDate>false</LinksUpToDate>
  <CharactersWithSpaces>853</CharactersWithSpaces>
  <SharedDoc>false</SharedDoc>
  <HLinks>
    <vt:vector size="18" baseType="variant">
      <vt:variant>
        <vt:i4>4325424</vt:i4>
      </vt:variant>
      <vt:variant>
        <vt:i4>6</vt:i4>
      </vt:variant>
      <vt:variant>
        <vt:i4>0</vt:i4>
      </vt:variant>
      <vt:variant>
        <vt:i4>5</vt:i4>
      </vt:variant>
      <vt:variant>
        <vt:lpwstr>mailto:CNIS019004@pec.istruzione.it</vt:lpwstr>
      </vt:variant>
      <vt:variant>
        <vt:lpwstr/>
      </vt:variant>
      <vt:variant>
        <vt:i4>4063258</vt:i4>
      </vt:variant>
      <vt:variant>
        <vt:i4>3</vt:i4>
      </vt:variant>
      <vt:variant>
        <vt:i4>0</vt:i4>
      </vt:variant>
      <vt:variant>
        <vt:i4>5</vt:i4>
      </vt:variant>
      <vt:variant>
        <vt:lpwstr>mailto:segreteria@iis-einaudi-alba.it</vt:lpwstr>
      </vt:variant>
      <vt:variant>
        <vt:lpwstr/>
      </vt:variant>
      <vt:variant>
        <vt:i4>589859</vt:i4>
      </vt:variant>
      <vt:variant>
        <vt:i4>0</vt:i4>
      </vt:variant>
      <vt:variant>
        <vt:i4>0</vt:i4>
      </vt:variant>
      <vt:variant>
        <vt:i4>5</vt:i4>
      </vt:variant>
      <vt:variant>
        <vt:lpwstr>mailto:CNIS019004@istruzione.it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vconti</dc:creator>
  <cp:keywords/>
  <cp:lastModifiedBy>Zabaldano Franca</cp:lastModifiedBy>
  <cp:revision>2</cp:revision>
  <cp:lastPrinted>2022-09-02T10:46:00Z</cp:lastPrinted>
  <dcterms:created xsi:type="dcterms:W3CDTF">2026-08-04T09:32:00Z</dcterms:created>
  <dcterms:modified xsi:type="dcterms:W3CDTF">2026-08-04T09:32:00Z</dcterms:modified>
</cp:coreProperties>
</file>